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1：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甘肃省土木建筑学会团体会员登记表</w:t>
      </w:r>
    </w:p>
    <w:p>
      <w:pPr>
        <w:widowControl/>
        <w:wordWrap w:val="0"/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ascii="微软雅黑" w:hAnsi="微软雅黑" w:eastAsia="微软雅黑" w:cs="微软雅黑"/>
          <w:b w:val="0"/>
          <w:bCs/>
          <w:w w:val="100"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b w:val="0"/>
          <w:w w:val="100"/>
          <w:sz w:val="24"/>
          <w:lang w:val="en-US" w:eastAsia="zh-CN"/>
        </w:rPr>
        <w:t xml:space="preserve">                                            </w:t>
      </w:r>
      <w:r>
        <w:rPr>
          <w:rFonts w:hint="eastAsia" w:ascii="微软雅黑" w:hAnsi="微软雅黑" w:eastAsia="微软雅黑" w:cs="微软雅黑"/>
          <w:b w:val="0"/>
          <w:bCs/>
          <w:w w:val="100"/>
          <w:sz w:val="21"/>
          <w:szCs w:val="21"/>
          <w:lang w:val="en-US" w:eastAsia="zh-CN"/>
        </w:rPr>
        <w:t>会员编号：</w:t>
      </w:r>
    </w:p>
    <w:tbl>
      <w:tblPr>
        <w:tblStyle w:val="9"/>
        <w:tblpPr w:leftFromText="180" w:rightFromText="180" w:vertAnchor="page" w:horzAnchor="page" w:tblpXSpec="center" w:tblpY="3228"/>
        <w:tblW w:w="99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1"/>
        <w:gridCol w:w="1009"/>
        <w:gridCol w:w="2123"/>
        <w:gridCol w:w="1069"/>
        <w:gridCol w:w="269"/>
        <w:gridCol w:w="525"/>
        <w:gridCol w:w="936"/>
        <w:gridCol w:w="1356"/>
        <w:gridCol w:w="2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 位 名 称</w:t>
            </w:r>
          </w:p>
        </w:tc>
        <w:tc>
          <w:tcPr>
            <w:tcW w:w="8507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地       址</w:t>
            </w:r>
          </w:p>
        </w:tc>
        <w:tc>
          <w:tcPr>
            <w:tcW w:w="8507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网       址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邮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编</w:t>
            </w:r>
          </w:p>
        </w:tc>
        <w:tc>
          <w:tcPr>
            <w:tcW w:w="173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单位性质</w:t>
            </w:r>
          </w:p>
        </w:tc>
        <w:tc>
          <w:tcPr>
            <w:tcW w:w="2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</w:rPr>
              <w:t xml:space="preserve">企业 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</w:rPr>
              <w:t>事业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职工总人数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总人数</w:t>
            </w:r>
          </w:p>
        </w:tc>
        <w:tc>
          <w:tcPr>
            <w:tcW w:w="173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中高级技术人员数</w:t>
            </w:r>
          </w:p>
        </w:tc>
        <w:tc>
          <w:tcPr>
            <w:tcW w:w="2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4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电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话</w:t>
            </w:r>
          </w:p>
        </w:tc>
        <w:tc>
          <w:tcPr>
            <w:tcW w:w="173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E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-mail</w:t>
            </w:r>
          </w:p>
        </w:tc>
        <w:tc>
          <w:tcPr>
            <w:tcW w:w="22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</w:rPr>
              <w:t>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</w:rPr>
              <w:t>称</w:t>
            </w:r>
          </w:p>
        </w:tc>
        <w:tc>
          <w:tcPr>
            <w:tcW w:w="173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手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机</w:t>
            </w:r>
          </w:p>
        </w:tc>
        <w:tc>
          <w:tcPr>
            <w:tcW w:w="22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联 系 人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电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话</w:t>
            </w:r>
          </w:p>
        </w:tc>
        <w:tc>
          <w:tcPr>
            <w:tcW w:w="173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E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-mail</w:t>
            </w:r>
          </w:p>
        </w:tc>
        <w:tc>
          <w:tcPr>
            <w:tcW w:w="22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4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</w:rPr>
              <w:t>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1"/>
                <w:szCs w:val="21"/>
              </w:rPr>
              <w:t>称</w:t>
            </w:r>
          </w:p>
        </w:tc>
        <w:tc>
          <w:tcPr>
            <w:tcW w:w="173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手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机</w:t>
            </w:r>
          </w:p>
        </w:tc>
        <w:tc>
          <w:tcPr>
            <w:tcW w:w="22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单位资质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</w:t>
            </w:r>
          </w:p>
        </w:tc>
        <w:tc>
          <w:tcPr>
            <w:tcW w:w="8507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会 费 标 准</w:t>
            </w:r>
          </w:p>
        </w:tc>
        <w:tc>
          <w:tcPr>
            <w:tcW w:w="850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11" w:firstLineChars="1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常务理事单位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    3000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元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/年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理事单位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  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000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元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/年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ind w:firstLine="211" w:firstLineChars="1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会员单位          2000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元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/年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93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5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会员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449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负责人签字：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甘肃省土木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建筑学会</w:t>
            </w:r>
          </w:p>
        </w:tc>
        <w:tc>
          <w:tcPr>
            <w:tcW w:w="4521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pacing w:line="360" w:lineRule="auto"/>
              <w:ind w:firstLine="1265" w:firstLineChars="6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单位盖章：</w:t>
            </w:r>
          </w:p>
          <w:p>
            <w:pPr>
              <w:spacing w:line="360" w:lineRule="auto"/>
              <w:ind w:firstLine="1265" w:firstLineChars="6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年    月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449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pacing w:line="360" w:lineRule="auto"/>
              <w:ind w:firstLine="1897" w:firstLineChars="9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单位盖章: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                  年    月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4521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0" w:line="400" w:lineRule="exact"/>
        <w:ind w:left="0" w:firstLine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w w:val="100"/>
          <w:sz w:val="21"/>
          <w:szCs w:val="21"/>
        </w:rPr>
        <w:t xml:space="preserve"> </w:t>
      </w:r>
      <w:r>
        <w:rPr>
          <w:rStyle w:val="13"/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t>(注：</w:t>
      </w:r>
      <w:r>
        <w:rPr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instrText xml:space="preserve"> HYPERLINK "mailto:以上表格请详细填写各项内容，并将电子版发送至学会邮箱gstmxh@163.com" </w:instrText>
      </w:r>
      <w:r>
        <w:rPr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t>以上表格请</w:t>
      </w:r>
      <w:r>
        <w:rPr>
          <w:rStyle w:val="13"/>
          <w:rFonts w:hint="eastAsia" w:ascii="微软雅黑" w:hAnsi="微软雅黑" w:eastAsia="微软雅黑" w:cs="微软雅黑"/>
          <w:sz w:val="21"/>
          <w:szCs w:val="21"/>
          <w:u w:val="none"/>
        </w:rPr>
        <w:t>详细填写各项</w:t>
      </w:r>
      <w:r>
        <w:rPr>
          <w:rStyle w:val="13"/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t>内容，如内容较多可自行扩充表格样式，并将word电子版发送至学会邮箱 gstmxh@163.com</w:t>
      </w:r>
      <w:r>
        <w:rPr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t>，</w:t>
      </w:r>
      <w:r>
        <w:rPr>
          <w:rStyle w:val="13"/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t>纸质版资料2份报送至学会综合部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Style w:val="13"/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t>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line="300" w:lineRule="exact"/>
        <w:ind w:left="0"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1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928" w:right="1531" w:bottom="164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CF"/>
    <w:rsid w:val="0006472C"/>
    <w:rsid w:val="00074A85"/>
    <w:rsid w:val="000A2B5E"/>
    <w:rsid w:val="000B0ED5"/>
    <w:rsid w:val="000F74A5"/>
    <w:rsid w:val="0012697E"/>
    <w:rsid w:val="00132C43"/>
    <w:rsid w:val="00163F32"/>
    <w:rsid w:val="001934B2"/>
    <w:rsid w:val="001B08FC"/>
    <w:rsid w:val="001E354C"/>
    <w:rsid w:val="002067EA"/>
    <w:rsid w:val="0021272F"/>
    <w:rsid w:val="00272313"/>
    <w:rsid w:val="002A176D"/>
    <w:rsid w:val="002F3525"/>
    <w:rsid w:val="00311B9E"/>
    <w:rsid w:val="00327386"/>
    <w:rsid w:val="003516E9"/>
    <w:rsid w:val="0038268B"/>
    <w:rsid w:val="00390414"/>
    <w:rsid w:val="0041680E"/>
    <w:rsid w:val="0045013F"/>
    <w:rsid w:val="004B28F3"/>
    <w:rsid w:val="004B58DF"/>
    <w:rsid w:val="004F2CA0"/>
    <w:rsid w:val="00540F93"/>
    <w:rsid w:val="005858CF"/>
    <w:rsid w:val="005E1564"/>
    <w:rsid w:val="006504CF"/>
    <w:rsid w:val="00675E67"/>
    <w:rsid w:val="006851AB"/>
    <w:rsid w:val="00692FAC"/>
    <w:rsid w:val="006D3E97"/>
    <w:rsid w:val="006F3848"/>
    <w:rsid w:val="007007F9"/>
    <w:rsid w:val="00753436"/>
    <w:rsid w:val="00786CA5"/>
    <w:rsid w:val="008278B0"/>
    <w:rsid w:val="00894D66"/>
    <w:rsid w:val="008C4D5A"/>
    <w:rsid w:val="008C5B50"/>
    <w:rsid w:val="008E05C3"/>
    <w:rsid w:val="008E0B59"/>
    <w:rsid w:val="008E5050"/>
    <w:rsid w:val="00904BBD"/>
    <w:rsid w:val="0090791F"/>
    <w:rsid w:val="0091087D"/>
    <w:rsid w:val="009224A7"/>
    <w:rsid w:val="00924F62"/>
    <w:rsid w:val="0097287C"/>
    <w:rsid w:val="009A4C5E"/>
    <w:rsid w:val="00A01A84"/>
    <w:rsid w:val="00A87188"/>
    <w:rsid w:val="00AA496D"/>
    <w:rsid w:val="00AD528A"/>
    <w:rsid w:val="00B021D2"/>
    <w:rsid w:val="00B240EB"/>
    <w:rsid w:val="00BF6D73"/>
    <w:rsid w:val="00C00B95"/>
    <w:rsid w:val="00C25D96"/>
    <w:rsid w:val="00C745DE"/>
    <w:rsid w:val="00C77023"/>
    <w:rsid w:val="00C928F4"/>
    <w:rsid w:val="00CA747F"/>
    <w:rsid w:val="00D2130D"/>
    <w:rsid w:val="00D2685D"/>
    <w:rsid w:val="00D473F3"/>
    <w:rsid w:val="00D55C10"/>
    <w:rsid w:val="00DE4412"/>
    <w:rsid w:val="00E44ADD"/>
    <w:rsid w:val="00F046EE"/>
    <w:rsid w:val="00F22B42"/>
    <w:rsid w:val="00F57DFE"/>
    <w:rsid w:val="00F76FF0"/>
    <w:rsid w:val="00FE4F93"/>
    <w:rsid w:val="01F1048F"/>
    <w:rsid w:val="02E85438"/>
    <w:rsid w:val="02FC4D6C"/>
    <w:rsid w:val="03B268B3"/>
    <w:rsid w:val="03BC5A20"/>
    <w:rsid w:val="03CF2C84"/>
    <w:rsid w:val="04513F75"/>
    <w:rsid w:val="04B973D2"/>
    <w:rsid w:val="054141D2"/>
    <w:rsid w:val="055818ED"/>
    <w:rsid w:val="07A35235"/>
    <w:rsid w:val="07D87CAA"/>
    <w:rsid w:val="08060198"/>
    <w:rsid w:val="08616380"/>
    <w:rsid w:val="086A60D6"/>
    <w:rsid w:val="0AE1088B"/>
    <w:rsid w:val="0B380D56"/>
    <w:rsid w:val="0C626940"/>
    <w:rsid w:val="0E81086D"/>
    <w:rsid w:val="0F5A6ADF"/>
    <w:rsid w:val="10846345"/>
    <w:rsid w:val="10AC147F"/>
    <w:rsid w:val="10E437B9"/>
    <w:rsid w:val="11FD7F64"/>
    <w:rsid w:val="12FF516F"/>
    <w:rsid w:val="13104A60"/>
    <w:rsid w:val="13212243"/>
    <w:rsid w:val="133319D4"/>
    <w:rsid w:val="13F2627F"/>
    <w:rsid w:val="141173B0"/>
    <w:rsid w:val="14EE441C"/>
    <w:rsid w:val="152B7DAC"/>
    <w:rsid w:val="15AE32C6"/>
    <w:rsid w:val="16754A0A"/>
    <w:rsid w:val="171B77D0"/>
    <w:rsid w:val="17FF67B2"/>
    <w:rsid w:val="182A1AD8"/>
    <w:rsid w:val="18392D7F"/>
    <w:rsid w:val="191C67CF"/>
    <w:rsid w:val="1974276F"/>
    <w:rsid w:val="19B62DDF"/>
    <w:rsid w:val="19C90977"/>
    <w:rsid w:val="1BD0767C"/>
    <w:rsid w:val="1C532677"/>
    <w:rsid w:val="1D231173"/>
    <w:rsid w:val="1E0A2F78"/>
    <w:rsid w:val="1E1662E0"/>
    <w:rsid w:val="1EB53569"/>
    <w:rsid w:val="1ECE254D"/>
    <w:rsid w:val="1EDF0C5D"/>
    <w:rsid w:val="1EF4553F"/>
    <w:rsid w:val="1EFC4C0E"/>
    <w:rsid w:val="1F165926"/>
    <w:rsid w:val="203036C2"/>
    <w:rsid w:val="20620936"/>
    <w:rsid w:val="232D22DF"/>
    <w:rsid w:val="243B6BF8"/>
    <w:rsid w:val="24E80A36"/>
    <w:rsid w:val="25434C8B"/>
    <w:rsid w:val="27234A13"/>
    <w:rsid w:val="28385F1D"/>
    <w:rsid w:val="295D3E90"/>
    <w:rsid w:val="2963181A"/>
    <w:rsid w:val="29C5386F"/>
    <w:rsid w:val="2A17008D"/>
    <w:rsid w:val="2AB34F29"/>
    <w:rsid w:val="2B2C43A9"/>
    <w:rsid w:val="2B9E1BCD"/>
    <w:rsid w:val="2BB56AB2"/>
    <w:rsid w:val="2C1B5601"/>
    <w:rsid w:val="2C62489B"/>
    <w:rsid w:val="2D594A10"/>
    <w:rsid w:val="316335F9"/>
    <w:rsid w:val="320647A5"/>
    <w:rsid w:val="32F934D2"/>
    <w:rsid w:val="33760485"/>
    <w:rsid w:val="34A43395"/>
    <w:rsid w:val="350B5AA9"/>
    <w:rsid w:val="370573FE"/>
    <w:rsid w:val="37B20DE4"/>
    <w:rsid w:val="38695FC6"/>
    <w:rsid w:val="3AB6658E"/>
    <w:rsid w:val="3C447F7D"/>
    <w:rsid w:val="3C6956EF"/>
    <w:rsid w:val="3CC67838"/>
    <w:rsid w:val="3D470F6F"/>
    <w:rsid w:val="3DD65E4E"/>
    <w:rsid w:val="3E6D0FED"/>
    <w:rsid w:val="3EC8446E"/>
    <w:rsid w:val="3F282DE1"/>
    <w:rsid w:val="40D65862"/>
    <w:rsid w:val="40E5134E"/>
    <w:rsid w:val="419735CA"/>
    <w:rsid w:val="41DB2DA1"/>
    <w:rsid w:val="42480333"/>
    <w:rsid w:val="44CC5DE9"/>
    <w:rsid w:val="469B0565"/>
    <w:rsid w:val="46C30456"/>
    <w:rsid w:val="4967042E"/>
    <w:rsid w:val="4A614ED8"/>
    <w:rsid w:val="4B3D6CB5"/>
    <w:rsid w:val="4C334592"/>
    <w:rsid w:val="4C4E71D5"/>
    <w:rsid w:val="4C526CC0"/>
    <w:rsid w:val="4C917975"/>
    <w:rsid w:val="4CAC0A54"/>
    <w:rsid w:val="4D8A7E4F"/>
    <w:rsid w:val="4E3A64AB"/>
    <w:rsid w:val="50914195"/>
    <w:rsid w:val="50AD582A"/>
    <w:rsid w:val="521C50BF"/>
    <w:rsid w:val="527B20E0"/>
    <w:rsid w:val="54812AC4"/>
    <w:rsid w:val="55EE5B21"/>
    <w:rsid w:val="58375196"/>
    <w:rsid w:val="594C5925"/>
    <w:rsid w:val="598751FB"/>
    <w:rsid w:val="5A885591"/>
    <w:rsid w:val="5B2C1604"/>
    <w:rsid w:val="5D15048A"/>
    <w:rsid w:val="5D8629A1"/>
    <w:rsid w:val="5DA865BB"/>
    <w:rsid w:val="5F28434D"/>
    <w:rsid w:val="5F882AC4"/>
    <w:rsid w:val="5FCE77AE"/>
    <w:rsid w:val="618E06CC"/>
    <w:rsid w:val="61A376B0"/>
    <w:rsid w:val="65F27A5E"/>
    <w:rsid w:val="67E41AEE"/>
    <w:rsid w:val="6CC746A8"/>
    <w:rsid w:val="6DEC53FC"/>
    <w:rsid w:val="6E2014FF"/>
    <w:rsid w:val="6EC4431E"/>
    <w:rsid w:val="70CF3A0C"/>
    <w:rsid w:val="71CD36FF"/>
    <w:rsid w:val="721D464C"/>
    <w:rsid w:val="792C47EF"/>
    <w:rsid w:val="79E118AE"/>
    <w:rsid w:val="7A383902"/>
    <w:rsid w:val="7AED7AFD"/>
    <w:rsid w:val="7D161703"/>
    <w:rsid w:val="7DF049D9"/>
    <w:rsid w:val="7EFA2E85"/>
    <w:rsid w:val="7FD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8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qFormat/>
    <w:uiPriority w:val="7"/>
    <w:pPr>
      <w:widowControl/>
      <w:wordWrap/>
      <w:autoSpaceDE/>
      <w:autoSpaceDN/>
      <w:jc w:val="center"/>
      <w:outlineLvl w:val="0"/>
    </w:pPr>
    <w:rPr>
      <w:rFonts w:ascii="Calibri" w:hAnsi="Calibri" w:eastAsia="方正大标宋简体" w:cstheme="minorBidi"/>
      <w:w w:val="100"/>
      <w:sz w:val="44"/>
      <w:szCs w:val="28"/>
      <w:shd w:val="cle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  <w:rPr>
      <w:szCs w:val="24"/>
    </w:r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38"/>
    <w:pPr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0"/>
    <w:rPr>
      <w:b/>
      <w:sz w:val="21"/>
      <w:szCs w:val="21"/>
    </w:rPr>
  </w:style>
  <w:style w:type="character" w:styleId="13">
    <w:name w:val="Hyperlink"/>
    <w:basedOn w:val="11"/>
    <w:qFormat/>
    <w:uiPriority w:val="0"/>
    <w:rPr>
      <w:color w:val="0000FF"/>
      <w:w w:val="100"/>
      <w:sz w:val="20"/>
      <w:szCs w:val="20"/>
      <w:u w:val="single"/>
      <w:shd w:val="clear" w:color="000000" w:fill="auto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2398</Words>
  <Characters>2454</Characters>
  <Lines>3</Lines>
  <Paragraphs>1</Paragraphs>
  <TotalTime>3</TotalTime>
  <ScaleCrop>false</ScaleCrop>
  <LinksUpToDate>false</LinksUpToDate>
  <CharactersWithSpaces>2696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2018-11-27T06:39:00Z</dcterms:created>
  <dc:creator>Windows 用户</dc:creator>
  <cp:lastModifiedBy>彬彬</cp:lastModifiedBy>
  <cp:lastPrinted>2021-03-25T07:03:00Z</cp:lastPrinted>
  <dcterms:modified xsi:type="dcterms:W3CDTF">2021-05-12T02:49:49Z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CB6AE07F4B3A4406965B5CD8B2B63C68</vt:lpwstr>
  </property>
</Properties>
</file>